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9A2" w:rsidRDefault="002529A2" w:rsidP="008032CE">
      <w:pPr>
        <w:tabs>
          <w:tab w:val="left" w:pos="0"/>
          <w:tab w:val="left" w:pos="567"/>
        </w:tabs>
        <w:jc w:val="center"/>
        <w:rPr>
          <w:b/>
        </w:rPr>
      </w:pPr>
      <w:r w:rsidRPr="002529A2">
        <w:rPr>
          <w:b/>
        </w:rPr>
        <w:t xml:space="preserve">Отчёт </w:t>
      </w:r>
    </w:p>
    <w:p w:rsidR="00934FA7" w:rsidRDefault="00BD1677" w:rsidP="00662230">
      <w:pPr>
        <w:tabs>
          <w:tab w:val="left" w:pos="0"/>
          <w:tab w:val="left" w:pos="567"/>
        </w:tabs>
        <w:jc w:val="center"/>
        <w:rPr>
          <w:b/>
        </w:rPr>
      </w:pPr>
      <w:r w:rsidRPr="00BD1677">
        <w:rPr>
          <w:b/>
        </w:rPr>
        <w:t>проверки законности, результативности (эффективности и экономичности) использов</w:t>
      </w:r>
      <w:r w:rsidRPr="00BD1677">
        <w:rPr>
          <w:b/>
        </w:rPr>
        <w:t>а</w:t>
      </w:r>
      <w:r w:rsidRPr="00BD1677">
        <w:rPr>
          <w:b/>
        </w:rPr>
        <w:t>ния средств местного бюджета</w:t>
      </w:r>
    </w:p>
    <w:p w:rsidR="00BD1677" w:rsidRPr="00BD1677" w:rsidRDefault="00BD1677" w:rsidP="00BD1677">
      <w:pPr>
        <w:tabs>
          <w:tab w:val="left" w:pos="0"/>
        </w:tabs>
        <w:jc w:val="center"/>
        <w:rPr>
          <w:b/>
        </w:rPr>
      </w:pPr>
    </w:p>
    <w:p w:rsidR="00662230" w:rsidRPr="00662230" w:rsidRDefault="00662230" w:rsidP="00662230">
      <w:pPr>
        <w:tabs>
          <w:tab w:val="left" w:pos="0"/>
          <w:tab w:val="left" w:pos="540"/>
        </w:tabs>
        <w:jc w:val="both"/>
      </w:pPr>
      <w:r w:rsidRPr="00662230">
        <w:t xml:space="preserve">       </w:t>
      </w:r>
      <w:r>
        <w:t xml:space="preserve">  </w:t>
      </w:r>
      <w:r w:rsidRPr="00662230">
        <w:t>На основании пункта 9 плана работы Ревизионной комиссии Татарского ра</w:t>
      </w:r>
      <w:r w:rsidRPr="00662230">
        <w:t>й</w:t>
      </w:r>
      <w:r w:rsidRPr="00662230">
        <w:t>она на 2018 год и уведомления о проведении контрольно/экспертно-аналитического мероприятия от 15 о</w:t>
      </w:r>
      <w:r w:rsidRPr="00662230">
        <w:t>к</w:t>
      </w:r>
      <w:r w:rsidRPr="00662230">
        <w:t>тября  2018 года № 08 проведена проверка законности результативности (эффективности и эк</w:t>
      </w:r>
      <w:r w:rsidRPr="00662230">
        <w:t>о</w:t>
      </w:r>
      <w:r w:rsidRPr="00662230">
        <w:t>номи</w:t>
      </w:r>
      <w:r w:rsidRPr="00662230">
        <w:t>ч</w:t>
      </w:r>
      <w:r w:rsidRPr="00662230">
        <w:t>ности) использования средств местного бюджета в администрации Новомихайловского сельсовета Т</w:t>
      </w:r>
      <w:r w:rsidRPr="00662230">
        <w:t>а</w:t>
      </w:r>
      <w:r w:rsidRPr="00662230">
        <w:t>тарско</w:t>
      </w:r>
      <w:r>
        <w:t>го района Новосибирской области.</w:t>
      </w:r>
    </w:p>
    <w:p w:rsidR="002529A2" w:rsidRPr="002529A2" w:rsidRDefault="002529A2" w:rsidP="00662230">
      <w:pPr>
        <w:tabs>
          <w:tab w:val="left" w:pos="0"/>
          <w:tab w:val="left" w:pos="567"/>
        </w:tabs>
        <w:jc w:val="both"/>
      </w:pPr>
      <w:r w:rsidRPr="002529A2">
        <w:t xml:space="preserve">   </w:t>
      </w:r>
      <w:r>
        <w:t xml:space="preserve">  </w:t>
      </w:r>
      <w:r w:rsidR="00662230">
        <w:t xml:space="preserve">    </w:t>
      </w:r>
      <w:r w:rsidRPr="002529A2">
        <w:t>Состав группы (комиссии):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>Руководитель контрольно/экспертно-аналитического мероприятия:</w:t>
      </w:r>
    </w:p>
    <w:p w:rsidR="002529A2" w:rsidRPr="002529A2" w:rsidRDefault="002529A2" w:rsidP="002529A2">
      <w:pPr>
        <w:tabs>
          <w:tab w:val="left" w:pos="0"/>
          <w:tab w:val="left" w:pos="540"/>
        </w:tabs>
        <w:jc w:val="both"/>
      </w:pPr>
      <w:r w:rsidRPr="002529A2">
        <w:t xml:space="preserve">Председатель </w:t>
      </w:r>
      <w:proofErr w:type="spellStart"/>
      <w:r w:rsidRPr="002529A2">
        <w:t>Назаренко</w:t>
      </w:r>
      <w:proofErr w:type="spellEnd"/>
      <w:r w:rsidRPr="002529A2">
        <w:t xml:space="preserve"> Марина Анатольевна</w:t>
      </w:r>
    </w:p>
    <w:p w:rsidR="002529A2" w:rsidRPr="002529A2" w:rsidRDefault="002529A2" w:rsidP="002529A2">
      <w:pPr>
        <w:tabs>
          <w:tab w:val="left" w:pos="0"/>
          <w:tab w:val="left" w:pos="540"/>
        </w:tabs>
      </w:pPr>
      <w:r w:rsidRPr="002529A2">
        <w:t>Члены группы (комиссии):</w:t>
      </w:r>
    </w:p>
    <w:p w:rsidR="00BD1677" w:rsidRPr="002529A2" w:rsidRDefault="00BD1677" w:rsidP="002529A2">
      <w:pPr>
        <w:tabs>
          <w:tab w:val="left" w:pos="0"/>
          <w:tab w:val="left" w:pos="540"/>
        </w:tabs>
        <w:jc w:val="both"/>
      </w:pPr>
      <w:r>
        <w:t xml:space="preserve">инспектор </w:t>
      </w:r>
      <w:proofErr w:type="spellStart"/>
      <w:r>
        <w:t>Шалухина</w:t>
      </w:r>
      <w:proofErr w:type="spellEnd"/>
      <w:r>
        <w:t xml:space="preserve"> Елена Александровна</w:t>
      </w:r>
    </w:p>
    <w:p w:rsidR="002529A2" w:rsidRPr="002529A2" w:rsidRDefault="002B1179" w:rsidP="00E763EE">
      <w:pPr>
        <w:tabs>
          <w:tab w:val="left" w:pos="0"/>
          <w:tab w:val="left" w:pos="540"/>
        </w:tabs>
        <w:jc w:val="both"/>
      </w:pPr>
      <w:r w:rsidRPr="002529A2">
        <w:rPr>
          <w:b/>
        </w:rPr>
        <w:t xml:space="preserve">    </w:t>
      </w:r>
      <w:r w:rsidR="002529A2" w:rsidRPr="002529A2">
        <w:rPr>
          <w:b/>
        </w:rPr>
        <w:t xml:space="preserve">   </w:t>
      </w:r>
      <w:r w:rsidR="002529A2">
        <w:rPr>
          <w:b/>
        </w:rPr>
        <w:t xml:space="preserve"> </w:t>
      </w:r>
      <w:r w:rsidR="002529A2" w:rsidRPr="002529A2">
        <w:t>Проверяемый период финансово-хозяйственной деятельности с 01.01.201</w:t>
      </w:r>
      <w:r w:rsidR="00BD1677">
        <w:t>7</w:t>
      </w:r>
      <w:r w:rsidR="002529A2" w:rsidRPr="002529A2">
        <w:t xml:space="preserve"> по 31.12.201</w:t>
      </w:r>
      <w:r w:rsidR="00BD1677">
        <w:t>7</w:t>
      </w:r>
      <w:r w:rsidR="002529A2" w:rsidRPr="002529A2">
        <w:t xml:space="preserve"> год.</w:t>
      </w:r>
    </w:p>
    <w:p w:rsidR="00662230" w:rsidRPr="00662230" w:rsidRDefault="00BD1677" w:rsidP="00662230">
      <w:pPr>
        <w:tabs>
          <w:tab w:val="left" w:pos="0"/>
          <w:tab w:val="left" w:pos="540"/>
        </w:tabs>
        <w:jc w:val="both"/>
      </w:pPr>
      <w:r w:rsidRPr="00662230">
        <w:t xml:space="preserve">       </w:t>
      </w:r>
      <w:r w:rsidR="00662230">
        <w:t xml:space="preserve"> </w:t>
      </w:r>
      <w:r w:rsidR="00662230" w:rsidRPr="00662230">
        <w:t>В проверяемом периоде ответственным за финансово-хозяйственную деятельность явл</w:t>
      </w:r>
      <w:r w:rsidR="00662230" w:rsidRPr="00662230">
        <w:t>я</w:t>
      </w:r>
      <w:r w:rsidR="00662230" w:rsidRPr="00662230">
        <w:t>лась Глава Новомихайловского сельсовета – Гладышева Нат</w:t>
      </w:r>
      <w:r w:rsidR="00662230" w:rsidRPr="00662230">
        <w:t>а</w:t>
      </w:r>
      <w:r w:rsidR="00662230" w:rsidRPr="00662230">
        <w:t>лья Владимировна (распоряжение от 15.12.2015 г. №03-лс «О вступлении в должность Главы Новомихайловского сельсовета Т</w:t>
      </w:r>
      <w:r w:rsidR="00662230" w:rsidRPr="00662230">
        <w:t>а</w:t>
      </w:r>
      <w:r w:rsidR="00662230" w:rsidRPr="00662230">
        <w:t>тарского района Новосибирской обла</w:t>
      </w:r>
      <w:r w:rsidR="00662230" w:rsidRPr="00662230">
        <w:t>с</w:t>
      </w:r>
      <w:r w:rsidR="00662230" w:rsidRPr="00662230">
        <w:t xml:space="preserve">ти»). </w:t>
      </w:r>
    </w:p>
    <w:p w:rsidR="00662230" w:rsidRPr="00662230" w:rsidRDefault="00662230" w:rsidP="00662230">
      <w:pPr>
        <w:tabs>
          <w:tab w:val="left" w:pos="0"/>
          <w:tab w:val="left" w:pos="540"/>
        </w:tabs>
        <w:jc w:val="both"/>
      </w:pPr>
      <w:r w:rsidRPr="00662230">
        <w:t xml:space="preserve">        За постановку и ведение бухгалтерского учёта ответственность возлож</w:t>
      </w:r>
      <w:r w:rsidRPr="00662230">
        <w:t>е</w:t>
      </w:r>
      <w:r w:rsidRPr="00662230">
        <w:t xml:space="preserve">на на специалиста – с 15.04.2004 года </w:t>
      </w:r>
      <w:proofErr w:type="spellStart"/>
      <w:r w:rsidRPr="00662230">
        <w:t>Лейб</w:t>
      </w:r>
      <w:proofErr w:type="spellEnd"/>
      <w:r w:rsidRPr="00662230">
        <w:t xml:space="preserve"> Татьяну Ивановну (распоряжение от 15.12.2004 № 38-лс). </w:t>
      </w:r>
    </w:p>
    <w:p w:rsidR="00662230" w:rsidRPr="00662230" w:rsidRDefault="00662230" w:rsidP="00662230">
      <w:pPr>
        <w:tabs>
          <w:tab w:val="left" w:pos="0"/>
          <w:tab w:val="left" w:pos="540"/>
        </w:tabs>
        <w:jc w:val="both"/>
      </w:pPr>
      <w:r w:rsidRPr="00662230">
        <w:t xml:space="preserve">        На момент проверки за постановку и ведение бухгалтерского учёта ответственность во</w:t>
      </w:r>
      <w:r w:rsidRPr="00662230">
        <w:t>з</w:t>
      </w:r>
      <w:r w:rsidRPr="00662230">
        <w:t xml:space="preserve">ложена на специалиста 1 разряда  с 01.08.2018 года </w:t>
      </w:r>
      <w:proofErr w:type="spellStart"/>
      <w:r w:rsidRPr="00662230">
        <w:t>Самохвалова</w:t>
      </w:r>
      <w:proofErr w:type="spellEnd"/>
      <w:r w:rsidRPr="00662230">
        <w:t xml:space="preserve"> Людмила Владимировна (ра</w:t>
      </w:r>
      <w:r w:rsidRPr="00662230">
        <w:t>с</w:t>
      </w:r>
      <w:r w:rsidRPr="00662230">
        <w:t>поряжение от 01.08.2018 №05-лс).</w:t>
      </w:r>
    </w:p>
    <w:p w:rsidR="00B017E7" w:rsidRPr="004977DB" w:rsidRDefault="00FF112C" w:rsidP="00662230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A70B29">
        <w:t xml:space="preserve">  </w:t>
      </w:r>
      <w:r w:rsidR="00A70B29" w:rsidRPr="007F4ED6">
        <w:t xml:space="preserve">    </w:t>
      </w:r>
      <w:r w:rsidR="00A70B29">
        <w:t xml:space="preserve">  </w:t>
      </w:r>
      <w:r w:rsidR="008032CE">
        <w:t xml:space="preserve"> </w:t>
      </w:r>
      <w:r w:rsidR="006C27FC">
        <w:t>В ходе проверки установлены случаи нарушения</w:t>
      </w:r>
      <w:r w:rsidR="00516C19">
        <w:t xml:space="preserve"> </w:t>
      </w:r>
      <w:r w:rsidR="006C27FC">
        <w:t>ведения бухгалтерского учёта,</w:t>
      </w:r>
      <w:r w:rsidR="00487580">
        <w:t xml:space="preserve"> </w:t>
      </w:r>
      <w:r w:rsidR="003E4023">
        <w:t>трудового законодательства</w:t>
      </w:r>
      <w:r w:rsidR="00BD1677">
        <w:t xml:space="preserve">, неэффективного </w:t>
      </w:r>
      <w:r w:rsidR="00662230">
        <w:t xml:space="preserve">использования бюджетных средств, порядка </w:t>
      </w:r>
      <w:r w:rsidR="00662230" w:rsidRPr="00662230">
        <w:t>предоставл</w:t>
      </w:r>
      <w:r w:rsidR="00662230" w:rsidRPr="00662230">
        <w:t>е</w:t>
      </w:r>
      <w:r w:rsidR="00662230" w:rsidRPr="00662230">
        <w:t>ния субсидий из бюджета Новомихайловского сельсовета Татарского района Новосибирской обла</w:t>
      </w:r>
      <w:r w:rsidR="00662230" w:rsidRPr="00662230">
        <w:t>с</w:t>
      </w:r>
      <w:r w:rsidR="00662230" w:rsidRPr="00662230">
        <w:t>ти юридически лицам (за исключением субсидий муниципальным учреждениям) индивидуал</w:t>
      </w:r>
      <w:r w:rsidR="00662230" w:rsidRPr="00662230">
        <w:t>ь</w:t>
      </w:r>
      <w:r w:rsidR="00662230" w:rsidRPr="00662230">
        <w:t>ным предпринимателям, физическим лицам – производителям товаров, работ, услуг</w:t>
      </w:r>
      <w:r w:rsidR="00662230">
        <w:t>.</w:t>
      </w:r>
      <w:r w:rsidR="00BD1677">
        <w:t xml:space="preserve"> </w:t>
      </w:r>
      <w:r w:rsidR="00A70B29" w:rsidRPr="007F4ED6">
        <w:t>По</w:t>
      </w:r>
      <w:r w:rsidR="007F2052">
        <w:t xml:space="preserve"> </w:t>
      </w:r>
      <w:r w:rsidR="00A70B29" w:rsidRPr="007F4ED6">
        <w:t>резул</w:t>
      </w:r>
      <w:r w:rsidR="00A70B29" w:rsidRPr="007F4ED6">
        <w:t>ь</w:t>
      </w:r>
      <w:r w:rsidR="00A70B29" w:rsidRPr="007F4ED6">
        <w:t xml:space="preserve">татам проверки </w:t>
      </w:r>
      <w:r w:rsidR="001040F0">
        <w:t>с</w:t>
      </w:r>
      <w:r w:rsidR="00A70B29">
        <w:t xml:space="preserve">оставлен акт. </w:t>
      </w:r>
      <w:r w:rsidR="00E9562C">
        <w:t xml:space="preserve">Главе </w:t>
      </w:r>
      <w:r w:rsidR="00662230">
        <w:t>Новотроицкого сельсовета</w:t>
      </w:r>
      <w:r w:rsidR="00B017E7">
        <w:t xml:space="preserve"> </w:t>
      </w:r>
      <w:r w:rsidR="00B017E7" w:rsidRPr="007F4ED6">
        <w:t>направленно соответству</w:t>
      </w:r>
      <w:r w:rsidR="00B017E7" w:rsidRPr="007F4ED6">
        <w:t>ю</w:t>
      </w:r>
      <w:r w:rsidR="00B017E7" w:rsidRPr="007F4ED6">
        <w:t>щее представление</w:t>
      </w:r>
      <w:r w:rsidR="00B017E7">
        <w:t xml:space="preserve"> </w:t>
      </w:r>
      <w:r w:rsidR="00B017E7" w:rsidRPr="007F4ED6">
        <w:t>по устранению нарушений</w:t>
      </w:r>
      <w:r w:rsidR="00B017E7">
        <w:t>,</w:t>
      </w:r>
      <w:r w:rsidR="00B017E7" w:rsidRPr="007F4ED6">
        <w:t xml:space="preserve"> выявленных в ходе проверк</w:t>
      </w:r>
      <w:r w:rsidR="00B017E7">
        <w:t>и</w:t>
      </w:r>
      <w:r w:rsidR="00B017E7" w:rsidRPr="007F4ED6">
        <w:t>.</w:t>
      </w:r>
      <w:r w:rsidR="0057629F">
        <w:t xml:space="preserve"> </w:t>
      </w:r>
      <w:r w:rsidR="0057629F" w:rsidRPr="00EF459E">
        <w:t>Учреждением в Рев</w:t>
      </w:r>
      <w:r w:rsidR="0057629F" w:rsidRPr="00EF459E">
        <w:t>и</w:t>
      </w:r>
      <w:r w:rsidR="0057629F" w:rsidRPr="00EF459E">
        <w:t>зионную комиссию Татарского района представлен ответ об устранении выявленных наруш</w:t>
      </w:r>
      <w:r w:rsidR="0057629F" w:rsidRPr="00EF459E">
        <w:t>е</w:t>
      </w:r>
      <w:r w:rsidR="0057629F" w:rsidRPr="00EF459E">
        <w:t>ний.</w:t>
      </w:r>
      <w:r w:rsidR="0057629F">
        <w:t xml:space="preserve"> </w:t>
      </w:r>
      <w:r w:rsidR="00B017E7">
        <w:t>В</w:t>
      </w:r>
      <w:r w:rsidR="0057629F">
        <w:t xml:space="preserve"> адрес </w:t>
      </w:r>
      <w:proofErr w:type="gramStart"/>
      <w:r w:rsidR="00B017E7">
        <w:t>п</w:t>
      </w:r>
      <w:r w:rsidR="00B017E7" w:rsidRPr="007F4ED6">
        <w:t xml:space="preserve">редседателя Совета депутатов </w:t>
      </w:r>
      <w:r w:rsidR="00662230">
        <w:t>Новомихайловского</w:t>
      </w:r>
      <w:r w:rsidR="00BD1677">
        <w:t xml:space="preserve"> </w:t>
      </w:r>
      <w:r w:rsidR="007F2052">
        <w:t xml:space="preserve">сельсовета </w:t>
      </w:r>
      <w:r w:rsidR="00B017E7" w:rsidRPr="007F4ED6">
        <w:t>Татарского района</w:t>
      </w:r>
      <w:proofErr w:type="gramEnd"/>
      <w:r w:rsidR="00B017E7" w:rsidRPr="007F4ED6">
        <w:t xml:space="preserve"> направлен отчет о проведе</w:t>
      </w:r>
      <w:r w:rsidR="007F2052">
        <w:t xml:space="preserve">нном контрольном мероприятии. </w:t>
      </w:r>
      <w:r w:rsidR="00BD1677">
        <w:t>Акт напрален  в Татарскую ме</w:t>
      </w:r>
      <w:r w:rsidR="00BD1677">
        <w:t>ж</w:t>
      </w:r>
      <w:r w:rsidR="00BD1677">
        <w:t>районную прокур</w:t>
      </w:r>
      <w:r w:rsidR="00BD1677">
        <w:t>а</w:t>
      </w:r>
      <w:r w:rsidR="00BD1677">
        <w:t>туру.</w:t>
      </w:r>
    </w:p>
    <w:p w:rsidR="00F1529E" w:rsidRDefault="00F1529E" w:rsidP="00CB144A">
      <w:pPr>
        <w:jc w:val="both"/>
      </w:pPr>
    </w:p>
    <w:p w:rsidR="00A70B29" w:rsidRPr="00CE7F81" w:rsidRDefault="00A70B29" w:rsidP="00F1529E">
      <w:pPr>
        <w:tabs>
          <w:tab w:val="left" w:pos="567"/>
        </w:tabs>
        <w:jc w:val="both"/>
        <w:rPr>
          <w:sz w:val="28"/>
          <w:szCs w:val="28"/>
        </w:rPr>
      </w:pPr>
    </w:p>
    <w:p w:rsidR="00A70B29" w:rsidRPr="004977DB" w:rsidRDefault="00A70B29" w:rsidP="00A70B2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 w:rsidRPr="004977DB">
        <w:rPr>
          <w:sz w:val="28"/>
          <w:szCs w:val="28"/>
        </w:rPr>
        <w:t xml:space="preserve">     </w:t>
      </w:r>
    </w:p>
    <w:p w:rsidR="008A6AD5" w:rsidRPr="00A70B29" w:rsidRDefault="008A6AD5"/>
    <w:sectPr w:rsidR="008A6AD5" w:rsidRPr="00A70B29" w:rsidSect="00A70B2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588B"/>
    <w:rsid w:val="00007317"/>
    <w:rsid w:val="00011EFB"/>
    <w:rsid w:val="00012F69"/>
    <w:rsid w:val="00016B48"/>
    <w:rsid w:val="000207B1"/>
    <w:rsid w:val="00022053"/>
    <w:rsid w:val="00022AF2"/>
    <w:rsid w:val="0002369B"/>
    <w:rsid w:val="00023A17"/>
    <w:rsid w:val="00030728"/>
    <w:rsid w:val="00030FEE"/>
    <w:rsid w:val="00031CDD"/>
    <w:rsid w:val="00032806"/>
    <w:rsid w:val="00032FBF"/>
    <w:rsid w:val="00033215"/>
    <w:rsid w:val="00034DA3"/>
    <w:rsid w:val="00035287"/>
    <w:rsid w:val="00047A7D"/>
    <w:rsid w:val="00050540"/>
    <w:rsid w:val="00050583"/>
    <w:rsid w:val="00050824"/>
    <w:rsid w:val="00052C5C"/>
    <w:rsid w:val="00053B64"/>
    <w:rsid w:val="00054057"/>
    <w:rsid w:val="00054336"/>
    <w:rsid w:val="0005638E"/>
    <w:rsid w:val="00056A4D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87B4C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D75DC"/>
    <w:rsid w:val="000E02CF"/>
    <w:rsid w:val="000E0905"/>
    <w:rsid w:val="000E0AB5"/>
    <w:rsid w:val="000E1074"/>
    <w:rsid w:val="000E2AF5"/>
    <w:rsid w:val="000E787E"/>
    <w:rsid w:val="000E7BB4"/>
    <w:rsid w:val="000F043D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40F0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1CD9"/>
    <w:rsid w:val="001431B3"/>
    <w:rsid w:val="00144404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5BFB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FAA"/>
    <w:rsid w:val="001B15E1"/>
    <w:rsid w:val="001B235F"/>
    <w:rsid w:val="001B610C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4D0E"/>
    <w:rsid w:val="001D4F2B"/>
    <w:rsid w:val="001D59C2"/>
    <w:rsid w:val="001E0DD1"/>
    <w:rsid w:val="001E32AF"/>
    <w:rsid w:val="001E4A6A"/>
    <w:rsid w:val="001E523D"/>
    <w:rsid w:val="001E6AFB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1C21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F00"/>
    <w:rsid w:val="002529A2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79E7"/>
    <w:rsid w:val="002B01E9"/>
    <w:rsid w:val="002B0C3C"/>
    <w:rsid w:val="002B1179"/>
    <w:rsid w:val="002B22DE"/>
    <w:rsid w:val="002B5279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0AD1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43AD"/>
    <w:rsid w:val="0038799D"/>
    <w:rsid w:val="003906BD"/>
    <w:rsid w:val="00390AF1"/>
    <w:rsid w:val="00392D11"/>
    <w:rsid w:val="003945D6"/>
    <w:rsid w:val="003957C1"/>
    <w:rsid w:val="00396154"/>
    <w:rsid w:val="00397976"/>
    <w:rsid w:val="003A02F3"/>
    <w:rsid w:val="003A0B2E"/>
    <w:rsid w:val="003A2D25"/>
    <w:rsid w:val="003A469D"/>
    <w:rsid w:val="003A47C6"/>
    <w:rsid w:val="003A5483"/>
    <w:rsid w:val="003A5887"/>
    <w:rsid w:val="003A5D89"/>
    <w:rsid w:val="003A6858"/>
    <w:rsid w:val="003A6BC6"/>
    <w:rsid w:val="003A706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5EB7"/>
    <w:rsid w:val="003E00FD"/>
    <w:rsid w:val="003E11D8"/>
    <w:rsid w:val="003E153F"/>
    <w:rsid w:val="003E1CC7"/>
    <w:rsid w:val="003E39FB"/>
    <w:rsid w:val="003E4023"/>
    <w:rsid w:val="003E4679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580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5788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D6BBB"/>
    <w:rsid w:val="004E2487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C19"/>
    <w:rsid w:val="00516F5E"/>
    <w:rsid w:val="00517B92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117D"/>
    <w:rsid w:val="00574CD7"/>
    <w:rsid w:val="00574E01"/>
    <w:rsid w:val="00575D5C"/>
    <w:rsid w:val="0057629F"/>
    <w:rsid w:val="0057779E"/>
    <w:rsid w:val="005777BC"/>
    <w:rsid w:val="00577DAC"/>
    <w:rsid w:val="005818AB"/>
    <w:rsid w:val="005831A9"/>
    <w:rsid w:val="00583EA1"/>
    <w:rsid w:val="00587CE4"/>
    <w:rsid w:val="005910D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2DC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230"/>
    <w:rsid w:val="00662AA0"/>
    <w:rsid w:val="00665A3F"/>
    <w:rsid w:val="00667BC0"/>
    <w:rsid w:val="00670AD5"/>
    <w:rsid w:val="00670B9D"/>
    <w:rsid w:val="00670C5C"/>
    <w:rsid w:val="006719E5"/>
    <w:rsid w:val="006751C5"/>
    <w:rsid w:val="00676383"/>
    <w:rsid w:val="00676503"/>
    <w:rsid w:val="00680E70"/>
    <w:rsid w:val="0068154E"/>
    <w:rsid w:val="0068187A"/>
    <w:rsid w:val="00682DC3"/>
    <w:rsid w:val="00684A98"/>
    <w:rsid w:val="0068726F"/>
    <w:rsid w:val="00691A83"/>
    <w:rsid w:val="006922E8"/>
    <w:rsid w:val="00695215"/>
    <w:rsid w:val="00696CA6"/>
    <w:rsid w:val="00697772"/>
    <w:rsid w:val="006A272E"/>
    <w:rsid w:val="006A5642"/>
    <w:rsid w:val="006B0696"/>
    <w:rsid w:val="006B0F4E"/>
    <w:rsid w:val="006B189C"/>
    <w:rsid w:val="006B2546"/>
    <w:rsid w:val="006B2D6E"/>
    <w:rsid w:val="006B58A2"/>
    <w:rsid w:val="006C1E36"/>
    <w:rsid w:val="006C1F37"/>
    <w:rsid w:val="006C27FC"/>
    <w:rsid w:val="006C2A96"/>
    <w:rsid w:val="006C5AF4"/>
    <w:rsid w:val="006C5F41"/>
    <w:rsid w:val="006C66B7"/>
    <w:rsid w:val="006C6B81"/>
    <w:rsid w:val="006C79F0"/>
    <w:rsid w:val="006D2424"/>
    <w:rsid w:val="006D2532"/>
    <w:rsid w:val="006D26EB"/>
    <w:rsid w:val="006D4D63"/>
    <w:rsid w:val="006D50C6"/>
    <w:rsid w:val="006D6B92"/>
    <w:rsid w:val="006F21B1"/>
    <w:rsid w:val="006F2297"/>
    <w:rsid w:val="006F3237"/>
    <w:rsid w:val="006F3D3B"/>
    <w:rsid w:val="006F44EE"/>
    <w:rsid w:val="006F68E2"/>
    <w:rsid w:val="006F6D89"/>
    <w:rsid w:val="006F7D90"/>
    <w:rsid w:val="007017DD"/>
    <w:rsid w:val="00702565"/>
    <w:rsid w:val="007051F6"/>
    <w:rsid w:val="00705F4D"/>
    <w:rsid w:val="007062F7"/>
    <w:rsid w:val="007075F9"/>
    <w:rsid w:val="00710491"/>
    <w:rsid w:val="0071243E"/>
    <w:rsid w:val="007127F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5C95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6371"/>
    <w:rsid w:val="007C07CA"/>
    <w:rsid w:val="007C1025"/>
    <w:rsid w:val="007C2D6A"/>
    <w:rsid w:val="007C44BA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2052"/>
    <w:rsid w:val="007F33FB"/>
    <w:rsid w:val="007F583E"/>
    <w:rsid w:val="007F701D"/>
    <w:rsid w:val="007F71FF"/>
    <w:rsid w:val="008019EA"/>
    <w:rsid w:val="00802190"/>
    <w:rsid w:val="008032CE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72D9"/>
    <w:rsid w:val="00890A8F"/>
    <w:rsid w:val="008930C5"/>
    <w:rsid w:val="00897FB6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6A7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27F28"/>
    <w:rsid w:val="00934CE5"/>
    <w:rsid w:val="00934FA7"/>
    <w:rsid w:val="009350B1"/>
    <w:rsid w:val="0093575F"/>
    <w:rsid w:val="0094264A"/>
    <w:rsid w:val="009440EE"/>
    <w:rsid w:val="0094483A"/>
    <w:rsid w:val="00944AF4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5485"/>
    <w:rsid w:val="00A057D2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B29"/>
    <w:rsid w:val="00A70CB1"/>
    <w:rsid w:val="00A70CB2"/>
    <w:rsid w:val="00A724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5106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D6912"/>
    <w:rsid w:val="00AE0122"/>
    <w:rsid w:val="00AE0EB4"/>
    <w:rsid w:val="00AE1185"/>
    <w:rsid w:val="00AE3E65"/>
    <w:rsid w:val="00AE44FA"/>
    <w:rsid w:val="00AF057F"/>
    <w:rsid w:val="00AF0A86"/>
    <w:rsid w:val="00AF3448"/>
    <w:rsid w:val="00AF625A"/>
    <w:rsid w:val="00AF7B66"/>
    <w:rsid w:val="00B0171A"/>
    <w:rsid w:val="00B01725"/>
    <w:rsid w:val="00B017E7"/>
    <w:rsid w:val="00B0195C"/>
    <w:rsid w:val="00B02A1E"/>
    <w:rsid w:val="00B058AF"/>
    <w:rsid w:val="00B06CC7"/>
    <w:rsid w:val="00B07CBD"/>
    <w:rsid w:val="00B07E7B"/>
    <w:rsid w:val="00B1020F"/>
    <w:rsid w:val="00B1233F"/>
    <w:rsid w:val="00B135C3"/>
    <w:rsid w:val="00B148DF"/>
    <w:rsid w:val="00B14A90"/>
    <w:rsid w:val="00B14DFF"/>
    <w:rsid w:val="00B1660E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4EF"/>
    <w:rsid w:val="00B32F94"/>
    <w:rsid w:val="00B33351"/>
    <w:rsid w:val="00B33991"/>
    <w:rsid w:val="00B34995"/>
    <w:rsid w:val="00B35DF4"/>
    <w:rsid w:val="00B40156"/>
    <w:rsid w:val="00B41E60"/>
    <w:rsid w:val="00B44F27"/>
    <w:rsid w:val="00B46B3D"/>
    <w:rsid w:val="00B473ED"/>
    <w:rsid w:val="00B47F7C"/>
    <w:rsid w:val="00B47FA8"/>
    <w:rsid w:val="00B50A01"/>
    <w:rsid w:val="00B53C3B"/>
    <w:rsid w:val="00B54593"/>
    <w:rsid w:val="00B555A1"/>
    <w:rsid w:val="00B56849"/>
    <w:rsid w:val="00B6023F"/>
    <w:rsid w:val="00B65380"/>
    <w:rsid w:val="00B653AD"/>
    <w:rsid w:val="00B661EE"/>
    <w:rsid w:val="00B6623A"/>
    <w:rsid w:val="00B67970"/>
    <w:rsid w:val="00B71CB4"/>
    <w:rsid w:val="00B7236B"/>
    <w:rsid w:val="00B73309"/>
    <w:rsid w:val="00B737CC"/>
    <w:rsid w:val="00B73FC6"/>
    <w:rsid w:val="00B74E73"/>
    <w:rsid w:val="00B7607D"/>
    <w:rsid w:val="00B76654"/>
    <w:rsid w:val="00B7693A"/>
    <w:rsid w:val="00B770B7"/>
    <w:rsid w:val="00B82971"/>
    <w:rsid w:val="00B83E3F"/>
    <w:rsid w:val="00B847B8"/>
    <w:rsid w:val="00B85F57"/>
    <w:rsid w:val="00B86AE5"/>
    <w:rsid w:val="00B86D0D"/>
    <w:rsid w:val="00B86EB8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9EA"/>
    <w:rsid w:val="00BB502D"/>
    <w:rsid w:val="00BD0E08"/>
    <w:rsid w:val="00BD1677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37C"/>
    <w:rsid w:val="00BF6598"/>
    <w:rsid w:val="00BF6DF5"/>
    <w:rsid w:val="00BF79C7"/>
    <w:rsid w:val="00C0081C"/>
    <w:rsid w:val="00C018BF"/>
    <w:rsid w:val="00C0288D"/>
    <w:rsid w:val="00C0395A"/>
    <w:rsid w:val="00C058DE"/>
    <w:rsid w:val="00C06244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650C"/>
    <w:rsid w:val="00C30925"/>
    <w:rsid w:val="00C30C30"/>
    <w:rsid w:val="00C31B66"/>
    <w:rsid w:val="00C329A6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36ED"/>
    <w:rsid w:val="00C65EBB"/>
    <w:rsid w:val="00C6689B"/>
    <w:rsid w:val="00C72092"/>
    <w:rsid w:val="00C7357D"/>
    <w:rsid w:val="00C77B45"/>
    <w:rsid w:val="00C8576D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144A"/>
    <w:rsid w:val="00CB25F2"/>
    <w:rsid w:val="00CB326E"/>
    <w:rsid w:val="00CB356C"/>
    <w:rsid w:val="00CB614A"/>
    <w:rsid w:val="00CC11C8"/>
    <w:rsid w:val="00CC2EB3"/>
    <w:rsid w:val="00CC517F"/>
    <w:rsid w:val="00CC51C1"/>
    <w:rsid w:val="00CC5EA1"/>
    <w:rsid w:val="00CC6A7D"/>
    <w:rsid w:val="00CC7F9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6E1F"/>
    <w:rsid w:val="00D677CE"/>
    <w:rsid w:val="00D707B7"/>
    <w:rsid w:val="00D71B13"/>
    <w:rsid w:val="00D7321E"/>
    <w:rsid w:val="00D73C5A"/>
    <w:rsid w:val="00D73FDF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A0185"/>
    <w:rsid w:val="00DA1FA5"/>
    <w:rsid w:val="00DA2B4B"/>
    <w:rsid w:val="00DA41A9"/>
    <w:rsid w:val="00DA5438"/>
    <w:rsid w:val="00DA5A91"/>
    <w:rsid w:val="00DA5AD0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42F6"/>
    <w:rsid w:val="00DE4D59"/>
    <w:rsid w:val="00DE4E82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12A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7655"/>
    <w:rsid w:val="00E37BA4"/>
    <w:rsid w:val="00E4348F"/>
    <w:rsid w:val="00E4534F"/>
    <w:rsid w:val="00E50C4A"/>
    <w:rsid w:val="00E51BAE"/>
    <w:rsid w:val="00E51D9D"/>
    <w:rsid w:val="00E52783"/>
    <w:rsid w:val="00E5313D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3EE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562C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E61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459E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529E"/>
    <w:rsid w:val="00F17510"/>
    <w:rsid w:val="00F212A5"/>
    <w:rsid w:val="00F275F0"/>
    <w:rsid w:val="00F3167D"/>
    <w:rsid w:val="00F31F9B"/>
    <w:rsid w:val="00F324A0"/>
    <w:rsid w:val="00F33023"/>
    <w:rsid w:val="00F361AB"/>
    <w:rsid w:val="00F36FFC"/>
    <w:rsid w:val="00F37228"/>
    <w:rsid w:val="00F41EA8"/>
    <w:rsid w:val="00F41F0C"/>
    <w:rsid w:val="00F440CC"/>
    <w:rsid w:val="00F44E09"/>
    <w:rsid w:val="00F452C7"/>
    <w:rsid w:val="00F4790E"/>
    <w:rsid w:val="00F47B26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3D7C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33or-nazarenko</cp:lastModifiedBy>
  <cp:revision>24</cp:revision>
  <dcterms:created xsi:type="dcterms:W3CDTF">2017-01-19T07:54:00Z</dcterms:created>
  <dcterms:modified xsi:type="dcterms:W3CDTF">2019-01-09T09:14:00Z</dcterms:modified>
</cp:coreProperties>
</file>